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38C7" w14:textId="491BF633" w:rsidR="000E67D2" w:rsidRDefault="000E67D2" w:rsidP="00CF4273">
      <w:pPr>
        <w:rPr>
          <w:lang w:val="es-419"/>
        </w:rPr>
      </w:pPr>
      <w:r>
        <w:rPr>
          <w:lang w:val="es-419"/>
        </w:rPr>
        <w:t>Unidad de Aprendizaje (</w:t>
      </w:r>
      <w:proofErr w:type="spellStart"/>
      <w:r>
        <w:rPr>
          <w:lang w:val="es-419"/>
        </w:rPr>
        <w:t>UAP</w:t>
      </w:r>
      <w:proofErr w:type="spellEnd"/>
      <w:r>
        <w:rPr>
          <w:lang w:val="es-419"/>
        </w:rPr>
        <w:t>): Proyecto de titulación</w:t>
      </w:r>
    </w:p>
    <w:p w14:paraId="7AB84039" w14:textId="77777777" w:rsidR="000E67D2" w:rsidRDefault="000E67D2" w:rsidP="00CF4273">
      <w:pPr>
        <w:rPr>
          <w:lang w:val="es-419"/>
        </w:rPr>
      </w:pPr>
    </w:p>
    <w:p w14:paraId="39C4C2A8" w14:textId="4D9C2806" w:rsidR="003C7374" w:rsidRDefault="000E67D2" w:rsidP="00CF4273">
      <w:pPr>
        <w:rPr>
          <w:lang w:val="es-419"/>
        </w:rPr>
      </w:pPr>
      <w:r>
        <w:rPr>
          <w:lang w:val="es-419"/>
        </w:rPr>
        <w:t xml:space="preserve">Recomendaciones iniciales </w:t>
      </w:r>
    </w:p>
    <w:p w14:paraId="54A47E2E" w14:textId="77777777" w:rsidR="000E67D2" w:rsidRDefault="000E67D2" w:rsidP="00CF4273">
      <w:pPr>
        <w:rPr>
          <w:lang w:val="es-419"/>
        </w:rPr>
      </w:pPr>
    </w:p>
    <w:p w14:paraId="1A2E0B25" w14:textId="2C0F0B39" w:rsidR="000E67D2" w:rsidRDefault="000E67D2" w:rsidP="00CF4273">
      <w:pPr>
        <w:rPr>
          <w:lang w:val="es-419"/>
        </w:rPr>
      </w:pPr>
      <w:r>
        <w:rPr>
          <w:lang w:val="es-419"/>
        </w:rPr>
        <w:t xml:space="preserve">-Al finalizar la </w:t>
      </w:r>
      <w:proofErr w:type="spellStart"/>
      <w:r>
        <w:rPr>
          <w:lang w:val="es-419"/>
        </w:rPr>
        <w:t>UAP</w:t>
      </w:r>
      <w:proofErr w:type="spellEnd"/>
      <w:r>
        <w:rPr>
          <w:lang w:val="es-419"/>
        </w:rPr>
        <w:t xml:space="preserve"> se entregará un proyecto original.</w:t>
      </w:r>
    </w:p>
    <w:p w14:paraId="1A8D6239" w14:textId="58DBA92E" w:rsidR="00CF4273" w:rsidRDefault="000E67D2" w:rsidP="00CF4273">
      <w:pPr>
        <w:rPr>
          <w:lang w:val="es-419"/>
        </w:rPr>
      </w:pPr>
      <w:r>
        <w:rPr>
          <w:lang w:val="es-419"/>
        </w:rPr>
        <w:t>- El proyecto deberá tener extensión aproximada de 60-80 cuartillas (sin contar anexos).</w:t>
      </w:r>
    </w:p>
    <w:p w14:paraId="7DF640B2" w14:textId="05F2EBF1" w:rsidR="000E67D2" w:rsidRDefault="000E67D2" w:rsidP="00CF4273">
      <w:pPr>
        <w:rPr>
          <w:lang w:val="es-419"/>
        </w:rPr>
      </w:pPr>
      <w:r>
        <w:rPr>
          <w:lang w:val="es-419"/>
        </w:rPr>
        <w:t xml:space="preserve">-Haber cursado la </w:t>
      </w:r>
      <w:proofErr w:type="spellStart"/>
      <w:r>
        <w:rPr>
          <w:lang w:val="es-419"/>
        </w:rPr>
        <w:t>UAP</w:t>
      </w:r>
      <w:proofErr w:type="spellEnd"/>
      <w:r>
        <w:rPr>
          <w:lang w:val="es-419"/>
        </w:rPr>
        <w:t xml:space="preserve"> de Metodología de la investigación.</w:t>
      </w:r>
    </w:p>
    <w:p w14:paraId="62A3B722" w14:textId="224A832C" w:rsidR="000E67D2" w:rsidRDefault="000E67D2" w:rsidP="00CF4273">
      <w:pPr>
        <w:rPr>
          <w:lang w:val="es-419"/>
        </w:rPr>
      </w:pPr>
      <w:r>
        <w:rPr>
          <w:lang w:val="es-419"/>
        </w:rPr>
        <w:t xml:space="preserve">-El anteproyecto realizado en la </w:t>
      </w:r>
      <w:proofErr w:type="spellStart"/>
      <w:r>
        <w:rPr>
          <w:lang w:val="es-419"/>
        </w:rPr>
        <w:t>UAP</w:t>
      </w:r>
      <w:proofErr w:type="spellEnd"/>
      <w:r>
        <w:rPr>
          <w:lang w:val="es-419"/>
        </w:rPr>
        <w:t xml:space="preserve"> de Metodología de debe ser entregado. Este anteproyecto se continuará en esta </w:t>
      </w:r>
      <w:proofErr w:type="spellStart"/>
      <w:r>
        <w:rPr>
          <w:lang w:val="es-419"/>
        </w:rPr>
        <w:t>UAP</w:t>
      </w:r>
      <w:proofErr w:type="spellEnd"/>
      <w:r>
        <w:rPr>
          <w:lang w:val="es-419"/>
        </w:rPr>
        <w:t>.</w:t>
      </w:r>
    </w:p>
    <w:p w14:paraId="0ADD8A4F" w14:textId="426DBCBD" w:rsidR="000E67D2" w:rsidRDefault="000E67D2" w:rsidP="00CF4273">
      <w:pPr>
        <w:rPr>
          <w:lang w:val="es-419"/>
        </w:rPr>
      </w:pPr>
      <w:r>
        <w:rPr>
          <w:lang w:val="es-419"/>
        </w:rPr>
        <w:t xml:space="preserve">- La </w:t>
      </w:r>
      <w:proofErr w:type="spellStart"/>
      <w:r>
        <w:rPr>
          <w:lang w:val="es-419"/>
        </w:rPr>
        <w:t>UAP</w:t>
      </w:r>
      <w:proofErr w:type="spellEnd"/>
      <w:r>
        <w:rPr>
          <w:lang w:val="es-419"/>
        </w:rPr>
        <w:t xml:space="preserve"> es para </w:t>
      </w:r>
      <w:r w:rsidR="00234191">
        <w:rPr>
          <w:lang w:val="es-419"/>
        </w:rPr>
        <w:t>los estudiantes de la carrera de Ingeniería en Informática</w:t>
      </w:r>
      <w:bookmarkStart w:id="0" w:name="_GoBack"/>
      <w:bookmarkEnd w:id="0"/>
    </w:p>
    <w:p w14:paraId="0DE50E4F" w14:textId="4FD03F48" w:rsidR="00CF4273" w:rsidRPr="00CF4273" w:rsidRDefault="00CF4273" w:rsidP="00CF4273">
      <w:pPr>
        <w:rPr>
          <w:lang w:val="es-419"/>
        </w:rPr>
      </w:pPr>
      <w:r>
        <w:rPr>
          <w:lang w:val="es-419"/>
        </w:rPr>
        <w:t xml:space="preserve">    </w:t>
      </w:r>
    </w:p>
    <w:sectPr w:rsidR="00CF4273" w:rsidRPr="00CF4273" w:rsidSect="00E46BF4">
      <w:footerReference w:type="default" r:id="rId8"/>
      <w:pgSz w:w="12240" w:h="15840"/>
      <w:pgMar w:top="568" w:right="13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0A1D" w14:textId="77777777" w:rsidR="009568D0" w:rsidRDefault="009568D0" w:rsidP="00201F55">
      <w:pPr>
        <w:spacing w:after="0" w:line="240" w:lineRule="auto"/>
      </w:pPr>
      <w:r>
        <w:separator/>
      </w:r>
    </w:p>
  </w:endnote>
  <w:endnote w:type="continuationSeparator" w:id="0">
    <w:p w14:paraId="4C13C887" w14:textId="77777777" w:rsidR="009568D0" w:rsidRDefault="009568D0" w:rsidP="0020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058331"/>
      <w:docPartObj>
        <w:docPartGallery w:val="Page Numbers (Bottom of Page)"/>
        <w:docPartUnique/>
      </w:docPartObj>
    </w:sdtPr>
    <w:sdtEndPr/>
    <w:sdtContent>
      <w:p w14:paraId="401CDCB0" w14:textId="10EFD7C2" w:rsidR="00227F46" w:rsidRDefault="00227F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3BFFB69" w14:textId="77777777" w:rsidR="00227F46" w:rsidRDefault="00227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F658" w14:textId="77777777" w:rsidR="009568D0" w:rsidRDefault="009568D0" w:rsidP="00201F55">
      <w:pPr>
        <w:spacing w:after="0" w:line="240" w:lineRule="auto"/>
      </w:pPr>
      <w:r>
        <w:separator/>
      </w:r>
    </w:p>
  </w:footnote>
  <w:footnote w:type="continuationSeparator" w:id="0">
    <w:p w14:paraId="0038F965" w14:textId="77777777" w:rsidR="009568D0" w:rsidRDefault="009568D0" w:rsidP="0020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2049"/>
    <w:multiLevelType w:val="hybridMultilevel"/>
    <w:tmpl w:val="4656C2EA"/>
    <w:lvl w:ilvl="0" w:tplc="A74A52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F26FD"/>
    <w:multiLevelType w:val="hybridMultilevel"/>
    <w:tmpl w:val="87FA2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29"/>
    <w:rsid w:val="00037267"/>
    <w:rsid w:val="0004227D"/>
    <w:rsid w:val="00056A17"/>
    <w:rsid w:val="0008527F"/>
    <w:rsid w:val="0009150F"/>
    <w:rsid w:val="000E67D2"/>
    <w:rsid w:val="00150B3D"/>
    <w:rsid w:val="0018296B"/>
    <w:rsid w:val="001B43FB"/>
    <w:rsid w:val="001F1A70"/>
    <w:rsid w:val="001F3C5E"/>
    <w:rsid w:val="00201F55"/>
    <w:rsid w:val="00213F30"/>
    <w:rsid w:val="00227F46"/>
    <w:rsid w:val="00234191"/>
    <w:rsid w:val="002348CC"/>
    <w:rsid w:val="00297779"/>
    <w:rsid w:val="002C30D5"/>
    <w:rsid w:val="003664AE"/>
    <w:rsid w:val="003856D9"/>
    <w:rsid w:val="00385E69"/>
    <w:rsid w:val="003C386D"/>
    <w:rsid w:val="003C44F6"/>
    <w:rsid w:val="003C7374"/>
    <w:rsid w:val="003D3174"/>
    <w:rsid w:val="003E448C"/>
    <w:rsid w:val="00483D37"/>
    <w:rsid w:val="005059EC"/>
    <w:rsid w:val="00532727"/>
    <w:rsid w:val="005363BE"/>
    <w:rsid w:val="00550493"/>
    <w:rsid w:val="00552690"/>
    <w:rsid w:val="005A738C"/>
    <w:rsid w:val="005C2368"/>
    <w:rsid w:val="005E4CFB"/>
    <w:rsid w:val="00626EC7"/>
    <w:rsid w:val="006937E6"/>
    <w:rsid w:val="006C4759"/>
    <w:rsid w:val="006F4862"/>
    <w:rsid w:val="007153C5"/>
    <w:rsid w:val="007B0D3E"/>
    <w:rsid w:val="00801944"/>
    <w:rsid w:val="008535F1"/>
    <w:rsid w:val="00877A35"/>
    <w:rsid w:val="00887BD3"/>
    <w:rsid w:val="008D3AB4"/>
    <w:rsid w:val="008F0E3F"/>
    <w:rsid w:val="0090627A"/>
    <w:rsid w:val="00906BE9"/>
    <w:rsid w:val="009433C6"/>
    <w:rsid w:val="00945A9C"/>
    <w:rsid w:val="009568D0"/>
    <w:rsid w:val="0097089D"/>
    <w:rsid w:val="009E1AE2"/>
    <w:rsid w:val="00A0432D"/>
    <w:rsid w:val="00A57A18"/>
    <w:rsid w:val="00A75D81"/>
    <w:rsid w:val="00AA24C9"/>
    <w:rsid w:val="00AA343A"/>
    <w:rsid w:val="00AB69B0"/>
    <w:rsid w:val="00AD3696"/>
    <w:rsid w:val="00AD4E97"/>
    <w:rsid w:val="00AE1CA0"/>
    <w:rsid w:val="00B65988"/>
    <w:rsid w:val="00BB3B72"/>
    <w:rsid w:val="00BC0B54"/>
    <w:rsid w:val="00BE08B2"/>
    <w:rsid w:val="00BF59F5"/>
    <w:rsid w:val="00C310CB"/>
    <w:rsid w:val="00C54D11"/>
    <w:rsid w:val="00C745E2"/>
    <w:rsid w:val="00C821C5"/>
    <w:rsid w:val="00CC6FF0"/>
    <w:rsid w:val="00CF4273"/>
    <w:rsid w:val="00CF6F1B"/>
    <w:rsid w:val="00D7625B"/>
    <w:rsid w:val="00D812D1"/>
    <w:rsid w:val="00DA6E87"/>
    <w:rsid w:val="00DB04B2"/>
    <w:rsid w:val="00DB52F2"/>
    <w:rsid w:val="00DF7C7C"/>
    <w:rsid w:val="00E46BF4"/>
    <w:rsid w:val="00E674FF"/>
    <w:rsid w:val="00E855FB"/>
    <w:rsid w:val="00EA5129"/>
    <w:rsid w:val="00ED0BA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7C8748"/>
  <w15:chartTrackingRefBased/>
  <w15:docId w15:val="{A6E57CDB-FBAB-4D66-9191-31FB6E2A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8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21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55F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C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2368"/>
    <w:rPr>
      <w:b/>
      <w:bCs/>
    </w:rPr>
  </w:style>
  <w:style w:type="paragraph" w:styleId="Sinespaciado">
    <w:name w:val="No Spacing"/>
    <w:uiPriority w:val="1"/>
    <w:qFormat/>
    <w:rsid w:val="00877A3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7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A043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E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CA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01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55"/>
  </w:style>
  <w:style w:type="paragraph" w:styleId="Piedepgina">
    <w:name w:val="footer"/>
    <w:basedOn w:val="Normal"/>
    <w:link w:val="PiedepginaCar"/>
    <w:uiPriority w:val="99"/>
    <w:unhideWhenUsed/>
    <w:rsid w:val="00201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55"/>
  </w:style>
  <w:style w:type="character" w:customStyle="1" w:styleId="Ttulo3Car">
    <w:name w:val="Título 3 Car"/>
    <w:basedOn w:val="Fuentedeprrafopredeter"/>
    <w:link w:val="Ttulo3"/>
    <w:uiPriority w:val="9"/>
    <w:semiHidden/>
    <w:rsid w:val="00C821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C8F1-ABBF-466A-888B-EEBD9180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COPENHAGUE</dc:creator>
  <cp:keywords/>
  <dc:description/>
  <cp:lastModifiedBy>COPENHAGUE</cp:lastModifiedBy>
  <cp:revision>2</cp:revision>
  <cp:lastPrinted>2018-12-14T15:15:00Z</cp:lastPrinted>
  <dcterms:created xsi:type="dcterms:W3CDTF">2019-01-26T14:18:00Z</dcterms:created>
  <dcterms:modified xsi:type="dcterms:W3CDTF">2019-01-26T14:18:00Z</dcterms:modified>
</cp:coreProperties>
</file>